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5CCB" w:rsidR="00005CCB" w:rsidP="28634BC6" w:rsidRDefault="00005CCB" w14:paraId="190D840E" w14:textId="1D1819EF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en-GB"/>
        </w:rPr>
      </w:pPr>
      <w:r w:rsidRPr="498FF951" w:rsidR="00005CCB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 xml:space="preserve">Year 3 dates for Spring </w:t>
      </w:r>
      <w:r w:rsidRPr="498FF951" w:rsidR="001E78E2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2</w:t>
      </w:r>
      <w:r w:rsidRPr="498FF951" w:rsidR="00005CCB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="79A0F96C" w:rsidP="498FF951" w:rsidRDefault="79A0F96C" w14:paraId="3A673426" w14:textId="18E13620">
      <w:pPr>
        <w:pStyle w:val="Normal"/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7A5BB2CE" w:rsidR="79A0F96C">
        <w:rPr>
          <w:rFonts w:ascii="Calibri" w:hAnsi="Calibri" w:eastAsia="Times New Roman" w:cs="Calibri"/>
          <w:sz w:val="24"/>
          <w:szCs w:val="24"/>
          <w:lang w:eastAsia="en-GB"/>
        </w:rPr>
        <w:t>Parents Evening</w:t>
      </w:r>
      <w:r w:rsidRPr="7A5BB2CE" w:rsidR="091BA400">
        <w:rPr>
          <w:rFonts w:ascii="Calibri" w:hAnsi="Calibri" w:eastAsia="Times New Roman" w:cs="Calibri"/>
          <w:sz w:val="24"/>
          <w:szCs w:val="24"/>
          <w:lang w:eastAsia="en-GB"/>
        </w:rPr>
        <w:t xml:space="preserve"> (GLUE)</w:t>
      </w:r>
      <w:r w:rsidRPr="7A5BB2CE" w:rsidR="79A0F96C">
        <w:rPr>
          <w:rFonts w:ascii="Calibri" w:hAnsi="Calibri" w:eastAsia="Times New Roman" w:cs="Calibri"/>
          <w:sz w:val="24"/>
          <w:szCs w:val="24"/>
          <w:lang w:eastAsia="en-GB"/>
        </w:rPr>
        <w:t xml:space="preserve"> – Tuesday 21</w:t>
      </w:r>
      <w:r w:rsidRPr="7A5BB2CE" w:rsidR="79A0F96C">
        <w:rPr>
          <w:rFonts w:ascii="Calibri" w:hAnsi="Calibri" w:eastAsia="Times New Roman" w:cs="Calibri"/>
          <w:sz w:val="24"/>
          <w:szCs w:val="24"/>
          <w:vertAlign w:val="superscript"/>
          <w:lang w:eastAsia="en-GB"/>
        </w:rPr>
        <w:t>st</w:t>
      </w:r>
      <w:r w:rsidRPr="7A5BB2CE" w:rsidR="79A0F96C">
        <w:rPr>
          <w:rFonts w:ascii="Calibri" w:hAnsi="Calibri" w:eastAsia="Times New Roman" w:cs="Calibri"/>
          <w:sz w:val="24"/>
          <w:szCs w:val="24"/>
          <w:lang w:eastAsia="en-GB"/>
        </w:rPr>
        <w:t xml:space="preserve"> February &amp; Thursday 23</w:t>
      </w:r>
      <w:r w:rsidRPr="7A5BB2CE" w:rsidR="79A0F96C">
        <w:rPr>
          <w:rFonts w:ascii="Calibri" w:hAnsi="Calibri" w:eastAsia="Times New Roman" w:cs="Calibri"/>
          <w:sz w:val="24"/>
          <w:szCs w:val="24"/>
          <w:vertAlign w:val="superscript"/>
          <w:lang w:eastAsia="en-GB"/>
        </w:rPr>
        <w:t>rd</w:t>
      </w:r>
      <w:r w:rsidRPr="7A5BB2CE" w:rsidR="79A0F96C">
        <w:rPr>
          <w:rFonts w:ascii="Calibri" w:hAnsi="Calibri" w:eastAsia="Times New Roman" w:cs="Calibri"/>
          <w:sz w:val="24"/>
          <w:szCs w:val="24"/>
          <w:lang w:eastAsia="en-GB"/>
        </w:rPr>
        <w:t xml:space="preserve"> February</w:t>
      </w:r>
    </w:p>
    <w:p w:rsidR="00005CCB" w:rsidP="00005CCB" w:rsidRDefault="001E78E2" w14:paraId="55D8B265" w14:textId="6B5C1190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Thursday 2</w:t>
      </w:r>
      <w:r w:rsidRPr="001E78E2"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March – World Book Day</w:t>
      </w:r>
    </w:p>
    <w:p w:rsidR="635DF788" w:rsidP="498FF951" w:rsidRDefault="635DF788" w14:paraId="3402CBF9" w14:textId="61962005">
      <w:pPr>
        <w:pStyle w:val="Normal"/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98FF951" w:rsidR="635DF788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Monday 6</w:t>
      </w:r>
      <w:r w:rsidRPr="498FF951" w:rsidR="635DF788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  <w:vertAlign w:val="superscript"/>
        </w:rPr>
        <w:t>th</w:t>
      </w:r>
      <w:r w:rsidRPr="498FF951" w:rsidR="635DF788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March</w:t>
      </w:r>
      <w:r w:rsidRPr="498FF951" w:rsidR="7F8A891A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– GLEE maths workshop</w:t>
      </w:r>
    </w:p>
    <w:p w:rsidR="001E78E2" w:rsidP="00005CCB" w:rsidRDefault="001E78E2" w14:paraId="461AC4F6" w14:textId="47661686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Tuesday 7</w:t>
      </w:r>
      <w:r w:rsidRPr="001E78E2"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March</w:t>
      </w:r>
      <w:r w:rsidR="301FFC3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</w:t>
      </w:r>
      <w:r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</w:t>
      </w:r>
      <w:r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haduf making on the </w:t>
      </w:r>
      <w:r w:rsidR="001E78E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field</w:t>
      </w:r>
    </w:p>
    <w:p w:rsidRPr="00005CCB" w:rsidR="001E78E2" w:rsidP="00005CCB" w:rsidRDefault="001E78E2" w14:paraId="1CC6247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  <w:lang w:eastAsia="en-GB"/>
        </w:rPr>
      </w:pPr>
    </w:p>
    <w:p w:rsidRPr="00005CCB" w:rsidR="00005CCB" w:rsidP="00005CCB" w:rsidRDefault="00005CCB" w14:paraId="04AAE8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  <w:lang w:eastAsia="en-GB"/>
        </w:rPr>
      </w:pPr>
      <w:r w:rsidRPr="00005CCB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PE days</w:t>
      </w:r>
      <w:r w:rsidRPr="00005CCB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Pr="00005CCB" w:rsidR="00005CCB" w:rsidP="00005CCB" w:rsidRDefault="00005CCB" w14:paraId="2B99FDB6" w14:textId="0BF53284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  <w:lang w:eastAsia="en-GB"/>
        </w:rPr>
      </w:pPr>
      <w:r w:rsidRPr="00005CCB">
        <w:rPr>
          <w:rFonts w:ascii="Calibri" w:hAnsi="Calibri" w:eastAsia="Times New Roman" w:cs="Calibri"/>
          <w:sz w:val="24"/>
          <w:szCs w:val="24"/>
          <w:lang w:eastAsia="en-GB"/>
        </w:rPr>
        <w:t>Hazel and Hawthorn Mondays and T</w:t>
      </w:r>
      <w:r w:rsidR="001E78E2">
        <w:rPr>
          <w:rFonts w:ascii="Calibri" w:hAnsi="Calibri" w:eastAsia="Times New Roman" w:cs="Calibri"/>
          <w:sz w:val="24"/>
          <w:szCs w:val="24"/>
          <w:lang w:eastAsia="en-GB"/>
        </w:rPr>
        <w:t>hursdays</w:t>
      </w:r>
    </w:p>
    <w:p w:rsidRPr="00005CCB" w:rsidR="00005CCB" w:rsidP="28634BC6" w:rsidRDefault="00005CCB" w14:paraId="227F31BB" w14:textId="49F85710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en-GB"/>
        </w:rPr>
      </w:pPr>
      <w:r w:rsidRPr="28634BC6">
        <w:rPr>
          <w:rFonts w:ascii="Calibri" w:hAnsi="Calibri" w:eastAsia="Times New Roman" w:cs="Calibri"/>
          <w:sz w:val="24"/>
          <w:szCs w:val="24"/>
          <w:lang w:eastAsia="en-GB"/>
        </w:rPr>
        <w:t>Hornbeam T</w:t>
      </w:r>
      <w:r w:rsidR="001E78E2">
        <w:rPr>
          <w:rFonts w:ascii="Calibri" w:hAnsi="Calibri" w:eastAsia="Times New Roman" w:cs="Calibri"/>
          <w:sz w:val="24"/>
          <w:szCs w:val="24"/>
          <w:lang w:eastAsia="en-GB"/>
        </w:rPr>
        <w:t>hursdays</w:t>
      </w:r>
      <w:r w:rsidRPr="28634BC6">
        <w:rPr>
          <w:rFonts w:ascii="Calibri" w:hAnsi="Calibri" w:eastAsia="Times New Roman" w:cs="Calibri"/>
          <w:sz w:val="24"/>
          <w:szCs w:val="24"/>
          <w:lang w:eastAsia="en-GB"/>
        </w:rPr>
        <w:t xml:space="preserve"> and Fridays </w:t>
      </w:r>
    </w:p>
    <w:p w:rsidR="00005CCB" w:rsidP="00005CCB" w:rsidRDefault="00005CCB" w14:paraId="1857FB7C" w14:textId="2A91B362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en-GB"/>
        </w:rPr>
      </w:pPr>
      <w:r w:rsidRPr="00005CCB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Year 3 homework</w:t>
      </w:r>
      <w:r w:rsidRPr="00005CCB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Pr="00005CCB" w:rsidR="00005CCB" w:rsidP="00005CCB" w:rsidRDefault="00005CCB" w14:paraId="329B7F0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  <w:lang w:eastAsia="en-GB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67"/>
        <w:gridCol w:w="2075"/>
        <w:gridCol w:w="2067"/>
        <w:gridCol w:w="2059"/>
      </w:tblGrid>
      <w:tr w:rsidRPr="00005CCB" w:rsidR="00005CCB" w:rsidTr="00005CCB" w14:paraId="1B5A5548" w14:textId="77777777">
        <w:trPr>
          <w:trHeight w:val="420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02578C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Monday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73B31D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Tuesday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3976BA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Wednesday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1AE0C0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Thursday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3B53DD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Friday </w:t>
            </w:r>
          </w:p>
        </w:tc>
      </w:tr>
      <w:tr w:rsidRPr="00005CCB" w:rsidR="00005CCB" w:rsidTr="00005CCB" w14:paraId="643BD52B" w14:textId="77777777"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73867D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Spelling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0997E8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Grammar book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23C2F0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089329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Weekly Skills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05CCB" w:rsidR="00005CCB" w:rsidP="00005CCB" w:rsidRDefault="00005CCB" w14:paraId="109FF9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05CC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Maths book </w:t>
            </w:r>
          </w:p>
        </w:tc>
      </w:tr>
    </w:tbl>
    <w:p w:rsidRPr="00005CCB" w:rsidR="00005CCB" w:rsidP="00005CCB" w:rsidRDefault="00005CCB" w14:paraId="666DBDD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  <w:lang w:eastAsia="en-GB"/>
        </w:rPr>
      </w:pPr>
      <w:r w:rsidRPr="00005CCB">
        <w:rPr>
          <w:rFonts w:ascii="Calibri" w:hAnsi="Calibri" w:eastAsia="Times New Roman" w:cs="Calibri"/>
          <w:sz w:val="24"/>
          <w:szCs w:val="24"/>
          <w:lang w:eastAsia="en-GB"/>
        </w:rPr>
        <w:t>Reading every night please. </w:t>
      </w:r>
    </w:p>
    <w:p w:rsidR="000411AA" w:rsidRDefault="000411AA" w14:paraId="18E3598F" w14:textId="7A081520" w14:noSpellErr="1"/>
    <w:p w:rsidR="17985137" w:rsidP="498FF951" w:rsidRDefault="17985137" w14:noSpellErr="1" w14:paraId="6E1B9392" w14:textId="1D1819EF">
      <w:pPr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Year 3 dates for Spring 2</w:t>
      </w: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="17985137" w:rsidP="498FF951" w:rsidRDefault="17985137" w14:paraId="349C1634" w14:textId="5AD53E33">
      <w:pPr>
        <w:pStyle w:val="Normal"/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>Parents Evening</w:t>
      </w:r>
      <w:r w:rsidRPr="7A5BB2CE" w:rsidR="2714AC34">
        <w:rPr>
          <w:rFonts w:ascii="Calibri" w:hAnsi="Calibri" w:eastAsia="Times New Roman" w:cs="Calibri"/>
          <w:sz w:val="24"/>
          <w:szCs w:val="24"/>
          <w:lang w:eastAsia="en-GB"/>
        </w:rPr>
        <w:t xml:space="preserve"> (GLUE)</w:t>
      </w: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 xml:space="preserve"> – Tuesday 21</w:t>
      </w:r>
      <w:r w:rsidRPr="7A5BB2CE" w:rsidR="17985137">
        <w:rPr>
          <w:rFonts w:ascii="Calibri" w:hAnsi="Calibri" w:eastAsia="Times New Roman" w:cs="Calibri"/>
          <w:sz w:val="24"/>
          <w:szCs w:val="24"/>
          <w:vertAlign w:val="superscript"/>
          <w:lang w:eastAsia="en-GB"/>
        </w:rPr>
        <w:t>st</w:t>
      </w: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 xml:space="preserve"> February &amp; Thursday 23</w:t>
      </w:r>
      <w:r w:rsidRPr="7A5BB2CE" w:rsidR="17985137">
        <w:rPr>
          <w:rFonts w:ascii="Calibri" w:hAnsi="Calibri" w:eastAsia="Times New Roman" w:cs="Calibri"/>
          <w:sz w:val="24"/>
          <w:szCs w:val="24"/>
          <w:vertAlign w:val="superscript"/>
          <w:lang w:eastAsia="en-GB"/>
        </w:rPr>
        <w:t>rd</w:t>
      </w: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 xml:space="preserve"> February</w:t>
      </w:r>
    </w:p>
    <w:p w:rsidR="17985137" w:rsidP="498FF951" w:rsidRDefault="17985137" w14:noSpellErr="1" w14:paraId="79E90D81" w14:textId="6B5C1190">
      <w:pPr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Thursday 2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  <w:vertAlign w:val="superscript"/>
        </w:rPr>
        <w:t>nd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March – World Book Day</w:t>
      </w:r>
    </w:p>
    <w:p w:rsidR="17985137" w:rsidP="498FF951" w:rsidRDefault="17985137" w14:paraId="3191B0E4" w14:textId="61962005">
      <w:pPr>
        <w:pStyle w:val="Normal"/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Monday 6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  <w:vertAlign w:val="superscript"/>
        </w:rPr>
        <w:t>th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March – GLEE maths workshop</w:t>
      </w:r>
    </w:p>
    <w:p w:rsidR="17985137" w:rsidP="498FF951" w:rsidRDefault="17985137" w14:paraId="58A35F2A" w14:textId="47661686">
      <w:pPr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Tuesday 7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  <w:vertAlign w:val="superscript"/>
        </w:rPr>
        <w:t>th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March – Shaduf making on the field</w:t>
      </w:r>
    </w:p>
    <w:p w:rsidR="498FF951" w:rsidP="498FF951" w:rsidRDefault="498FF951" w14:noSpellErr="1" w14:paraId="182F5CED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</w:p>
    <w:p w:rsidR="17985137" w:rsidP="498FF951" w:rsidRDefault="17985137" w14:noSpellErr="1" w14:paraId="3ADE41DB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PE days</w:t>
      </w: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="17985137" w:rsidP="498FF951" w:rsidRDefault="17985137" w14:noSpellErr="1" w14:paraId="6454C8E5" w14:textId="0BF53284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Hazel and Hawthorn Mondays and Thursdays</w:t>
      </w:r>
    </w:p>
    <w:p w:rsidR="17985137" w:rsidP="498FF951" w:rsidRDefault="17985137" w14:noSpellErr="1" w14:paraId="286D511C" w14:textId="49F85710">
      <w:pPr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Hornbeam Thursdays and Fridays </w:t>
      </w:r>
    </w:p>
    <w:p w:rsidR="17985137" w:rsidP="498FF951" w:rsidRDefault="17985137" w14:noSpellErr="1" w14:paraId="7BFDCF70" w14:textId="2A91B362">
      <w:pPr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Year 3 homework</w:t>
      </w: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="498FF951" w:rsidP="498FF951" w:rsidRDefault="498FF951" w14:noSpellErr="1" w14:paraId="5283A262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2064"/>
        <w:gridCol w:w="2067"/>
        <w:gridCol w:w="2075"/>
        <w:gridCol w:w="2067"/>
        <w:gridCol w:w="2059"/>
      </w:tblGrid>
      <w:tr w:rsidR="498FF951" w:rsidTr="498FF951" w14:paraId="0FED3C80">
        <w:trPr>
          <w:trHeight w:val="420"/>
        </w:trPr>
        <w:tc>
          <w:tcPr>
            <w:tcW w:w="206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3DC2892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Monday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7BE6D66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Tuesday </w:t>
            </w:r>
          </w:p>
        </w:tc>
        <w:tc>
          <w:tcPr>
            <w:tcW w:w="207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0C11F34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Wednesday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1AEDAAC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Thursday </w:t>
            </w:r>
          </w:p>
        </w:tc>
        <w:tc>
          <w:tcPr>
            <w:tcW w:w="2059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01B65C2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Friday </w:t>
            </w:r>
          </w:p>
        </w:tc>
      </w:tr>
      <w:tr w:rsidR="498FF951" w:rsidTr="498FF951" w14:paraId="4A12967F">
        <w:trPr>
          <w:trHeight w:val="300"/>
        </w:trPr>
        <w:tc>
          <w:tcPr>
            <w:tcW w:w="206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66BE563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Spelling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6EC3DDA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Grammar book </w:t>
            </w:r>
          </w:p>
        </w:tc>
        <w:tc>
          <w:tcPr>
            <w:tcW w:w="207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5488B57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5B77499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Weekly Skills </w:t>
            </w:r>
          </w:p>
        </w:tc>
        <w:tc>
          <w:tcPr>
            <w:tcW w:w="2059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6DA14F4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Maths book </w:t>
            </w:r>
          </w:p>
        </w:tc>
      </w:tr>
    </w:tbl>
    <w:p w:rsidR="17985137" w:rsidP="498FF951" w:rsidRDefault="17985137" w14:noSpellErr="1" w14:paraId="01D6AE11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Reading every night please. </w:t>
      </w:r>
    </w:p>
    <w:p w:rsidR="498FF951" w:rsidP="498FF951" w:rsidRDefault="498FF951" w14:paraId="128E8FA4" w14:textId="31DA5E17">
      <w:pPr>
        <w:pStyle w:val="Normal"/>
      </w:pPr>
    </w:p>
    <w:p w:rsidR="17985137" w:rsidP="498FF951" w:rsidRDefault="17985137" w14:noSpellErr="1" w14:paraId="7F8D0EB9" w14:textId="1D1819EF">
      <w:pPr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Year 3 dates for Spring 2</w:t>
      </w: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="17985137" w:rsidP="498FF951" w:rsidRDefault="17985137" w14:paraId="63A8CC42" w14:textId="50870A35">
      <w:pPr>
        <w:pStyle w:val="Normal"/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>Parents Evening</w:t>
      </w:r>
      <w:r w:rsidRPr="7A5BB2CE" w:rsidR="1805E16C">
        <w:rPr>
          <w:rFonts w:ascii="Calibri" w:hAnsi="Calibri" w:eastAsia="Times New Roman" w:cs="Calibri"/>
          <w:sz w:val="24"/>
          <w:szCs w:val="24"/>
          <w:lang w:eastAsia="en-GB"/>
        </w:rPr>
        <w:t xml:space="preserve"> (GLUE)</w:t>
      </w: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 xml:space="preserve"> – Tuesday 21</w:t>
      </w:r>
      <w:r w:rsidRPr="7A5BB2CE" w:rsidR="17985137">
        <w:rPr>
          <w:rFonts w:ascii="Calibri" w:hAnsi="Calibri" w:eastAsia="Times New Roman" w:cs="Calibri"/>
          <w:sz w:val="24"/>
          <w:szCs w:val="24"/>
          <w:vertAlign w:val="superscript"/>
          <w:lang w:eastAsia="en-GB"/>
        </w:rPr>
        <w:t>st</w:t>
      </w: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 xml:space="preserve"> February &amp; Thursday 23</w:t>
      </w:r>
      <w:r w:rsidRPr="7A5BB2CE" w:rsidR="17985137">
        <w:rPr>
          <w:rFonts w:ascii="Calibri" w:hAnsi="Calibri" w:eastAsia="Times New Roman" w:cs="Calibri"/>
          <w:sz w:val="24"/>
          <w:szCs w:val="24"/>
          <w:vertAlign w:val="superscript"/>
          <w:lang w:eastAsia="en-GB"/>
        </w:rPr>
        <w:t>rd</w:t>
      </w:r>
      <w:r w:rsidRPr="7A5BB2CE" w:rsidR="17985137">
        <w:rPr>
          <w:rFonts w:ascii="Calibri" w:hAnsi="Calibri" w:eastAsia="Times New Roman" w:cs="Calibri"/>
          <w:sz w:val="24"/>
          <w:szCs w:val="24"/>
          <w:lang w:eastAsia="en-GB"/>
        </w:rPr>
        <w:t xml:space="preserve"> February</w:t>
      </w:r>
    </w:p>
    <w:p w:rsidR="17985137" w:rsidP="498FF951" w:rsidRDefault="17985137" w14:noSpellErr="1" w14:paraId="5A69855E" w14:textId="6B5C1190">
      <w:pPr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Thursday 2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  <w:vertAlign w:val="superscript"/>
        </w:rPr>
        <w:t>nd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March – World Book Day</w:t>
      </w:r>
    </w:p>
    <w:p w:rsidR="17985137" w:rsidP="498FF951" w:rsidRDefault="17985137" w14:paraId="50D23373" w14:textId="61962005">
      <w:pPr>
        <w:pStyle w:val="Normal"/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Monday 6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  <w:vertAlign w:val="superscript"/>
        </w:rPr>
        <w:t>th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March – GLEE maths workshop</w:t>
      </w:r>
    </w:p>
    <w:p w:rsidR="17985137" w:rsidP="498FF951" w:rsidRDefault="17985137" w14:paraId="0215A260" w14:textId="47661686">
      <w:pPr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Tuesday 7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  <w:vertAlign w:val="superscript"/>
        </w:rPr>
        <w:t>th</w:t>
      </w:r>
      <w:r w:rsidRPr="498FF951" w:rsidR="1798513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March – Shaduf making on the field</w:t>
      </w:r>
    </w:p>
    <w:p w:rsidR="498FF951" w:rsidP="498FF951" w:rsidRDefault="498FF951" w14:noSpellErr="1" w14:paraId="5EEDA45B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</w:p>
    <w:p w:rsidR="17985137" w:rsidP="498FF951" w:rsidRDefault="17985137" w14:noSpellErr="1" w14:paraId="6805736C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PE days</w:t>
      </w: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="17985137" w:rsidP="498FF951" w:rsidRDefault="17985137" w14:noSpellErr="1" w14:paraId="14DB5185" w14:textId="0BF53284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Hazel and Hawthorn Mondays and Thursdays</w:t>
      </w:r>
    </w:p>
    <w:p w:rsidR="17985137" w:rsidP="498FF951" w:rsidRDefault="17985137" w14:noSpellErr="1" w14:paraId="29DCF753" w14:textId="49F85710">
      <w:pPr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Hornbeam Thursdays and Fridays </w:t>
      </w:r>
    </w:p>
    <w:p w:rsidR="17985137" w:rsidP="498FF951" w:rsidRDefault="17985137" w14:noSpellErr="1" w14:paraId="22395EBC" w14:textId="2A91B362">
      <w:pPr>
        <w:spacing w:after="0" w:line="240" w:lineRule="auto"/>
        <w:rPr>
          <w:rFonts w:ascii="Calibri" w:hAnsi="Calibri" w:eastAsia="Times New Roman" w:cs="Calibri"/>
          <w:sz w:val="24"/>
          <w:szCs w:val="24"/>
          <w:lang w:eastAsia="en-GB"/>
        </w:rPr>
      </w:pPr>
      <w:r w:rsidRPr="498FF951" w:rsidR="17985137">
        <w:rPr>
          <w:rFonts w:ascii="Calibri" w:hAnsi="Calibri" w:eastAsia="Times New Roman" w:cs="Calibri"/>
          <w:sz w:val="24"/>
          <w:szCs w:val="24"/>
          <w:u w:val="single"/>
          <w:lang w:eastAsia="en-GB"/>
        </w:rPr>
        <w:t>Year 3 homework</w:t>
      </w:r>
      <w:r w:rsidRPr="498FF951" w:rsidR="17985137">
        <w:rPr>
          <w:rFonts w:ascii="Calibri" w:hAnsi="Calibri" w:eastAsia="Times New Roman" w:cs="Calibri"/>
          <w:sz w:val="24"/>
          <w:szCs w:val="24"/>
          <w:lang w:eastAsia="en-GB"/>
        </w:rPr>
        <w:t>: </w:t>
      </w:r>
    </w:p>
    <w:p w:rsidR="498FF951" w:rsidP="498FF951" w:rsidRDefault="498FF951" w14:noSpellErr="1" w14:paraId="188F6CF7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2064"/>
        <w:gridCol w:w="2067"/>
        <w:gridCol w:w="2075"/>
        <w:gridCol w:w="2067"/>
        <w:gridCol w:w="2059"/>
      </w:tblGrid>
      <w:tr w:rsidR="498FF951" w:rsidTr="498FF951" w14:paraId="601A244F">
        <w:trPr>
          <w:trHeight w:val="420"/>
        </w:trPr>
        <w:tc>
          <w:tcPr>
            <w:tcW w:w="206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3EFD7AA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Monday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08A1EEC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Tuesday </w:t>
            </w:r>
          </w:p>
        </w:tc>
        <w:tc>
          <w:tcPr>
            <w:tcW w:w="207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6FAB3FD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Wednesday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33CF6F5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Thursday </w:t>
            </w:r>
          </w:p>
        </w:tc>
        <w:tc>
          <w:tcPr>
            <w:tcW w:w="2059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4A440FE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Friday </w:t>
            </w:r>
          </w:p>
        </w:tc>
      </w:tr>
      <w:tr w:rsidR="498FF951" w:rsidTr="498FF951" w14:paraId="444906AD">
        <w:trPr>
          <w:trHeight w:val="300"/>
        </w:trPr>
        <w:tc>
          <w:tcPr>
            <w:tcW w:w="2064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058DB50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Spelling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18B3075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Grammar book </w:t>
            </w:r>
          </w:p>
        </w:tc>
        <w:tc>
          <w:tcPr>
            <w:tcW w:w="207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63BAC09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07D1254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Weekly Skills </w:t>
            </w:r>
          </w:p>
        </w:tc>
        <w:tc>
          <w:tcPr>
            <w:tcW w:w="2059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498FF951" w:rsidP="498FF951" w:rsidRDefault="498FF951" w14:noSpellErr="1" w14:paraId="6384E92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98FF951" w:rsidR="498FF951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Maths book </w:t>
            </w:r>
          </w:p>
        </w:tc>
      </w:tr>
    </w:tbl>
    <w:p w:rsidR="24DA18B8" w:rsidP="498FF951" w:rsidRDefault="24DA18B8" w14:noSpellErr="1" w14:paraId="5E8B7DAF">
      <w:pPr>
        <w:spacing w:after="0" w:line="240" w:lineRule="auto"/>
        <w:rPr>
          <w:rFonts w:ascii="Segoe UI" w:hAnsi="Segoe UI" w:eastAsia="Times New Roman" w:cs="Segoe UI"/>
          <w:sz w:val="24"/>
          <w:szCs w:val="24"/>
          <w:lang w:eastAsia="en-GB"/>
        </w:rPr>
      </w:pPr>
      <w:r w:rsidRPr="498FF951" w:rsidR="24DA18B8">
        <w:rPr>
          <w:rFonts w:ascii="Calibri" w:hAnsi="Calibri" w:eastAsia="Times New Roman" w:cs="Calibri"/>
          <w:sz w:val="24"/>
          <w:szCs w:val="24"/>
          <w:lang w:eastAsia="en-GB"/>
        </w:rPr>
        <w:t>Reading every night please. </w:t>
      </w:r>
    </w:p>
    <w:p w:rsidR="498FF951" w:rsidP="498FF951" w:rsidRDefault="498FF951" w14:paraId="38879D11" w14:textId="572FE0F3">
      <w:pPr>
        <w:pStyle w:val="Normal"/>
      </w:pPr>
    </w:p>
    <w:sectPr w:rsidRPr="00005CCB" w:rsidR="001E78E2" w:rsidSect="00005CCB">
      <w:pgSz w:w="11906" w:h="16838" w:orient="portrait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B"/>
    <w:rsid w:val="00005CCB"/>
    <w:rsid w:val="000411AA"/>
    <w:rsid w:val="001E78E2"/>
    <w:rsid w:val="091BA400"/>
    <w:rsid w:val="0EF4E0B4"/>
    <w:rsid w:val="110CF354"/>
    <w:rsid w:val="17985137"/>
    <w:rsid w:val="1805E16C"/>
    <w:rsid w:val="24DA18B8"/>
    <w:rsid w:val="26C77B65"/>
    <w:rsid w:val="2714AC34"/>
    <w:rsid w:val="281C9A5C"/>
    <w:rsid w:val="28634BC6"/>
    <w:rsid w:val="301FFC32"/>
    <w:rsid w:val="33D926C3"/>
    <w:rsid w:val="447B9DBE"/>
    <w:rsid w:val="44BC882E"/>
    <w:rsid w:val="498FF951"/>
    <w:rsid w:val="635DF788"/>
    <w:rsid w:val="6599B964"/>
    <w:rsid w:val="6EC23F30"/>
    <w:rsid w:val="705F65EC"/>
    <w:rsid w:val="7445AB47"/>
    <w:rsid w:val="79A0F96C"/>
    <w:rsid w:val="7A5BB2CE"/>
    <w:rsid w:val="7E5D94C3"/>
    <w:rsid w:val="7F8A8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E524"/>
  <w15:chartTrackingRefBased/>
  <w15:docId w15:val="{92A0A7B5-30A3-4972-85A0-456822F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05C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05CCB"/>
  </w:style>
  <w:style w:type="character" w:styleId="eop" w:customStyle="1">
    <w:name w:val="eop"/>
    <w:basedOn w:val="DefaultParagraphFont"/>
    <w:rsid w:val="00005CC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048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8" ma:contentTypeDescription="Create a new document." ma:contentTypeScope="" ma:versionID="c039b559b29089874bb195d14e76119b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92de20131f1f2b1333097511dd3bd27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C5545-1A9D-4FB6-83B6-943474C8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677F3-D82D-4B97-8099-A039919FBC34}">
  <ds:schemaRefs>
    <ds:schemaRef ds:uri="http://schemas.microsoft.com/office/2006/metadata/properties"/>
    <ds:schemaRef ds:uri="http://schemas.microsoft.com/office/infopath/2007/PartnerControls"/>
    <ds:schemaRef ds:uri="8c581222-df57-4062-acf3-7971a8106b21"/>
    <ds:schemaRef ds:uri="ba547159-4ace-4bed-9767-7e0204e303c6"/>
  </ds:schemaRefs>
</ds:datastoreItem>
</file>

<file path=customXml/itemProps3.xml><?xml version="1.0" encoding="utf-8"?>
<ds:datastoreItem xmlns:ds="http://schemas.openxmlformats.org/officeDocument/2006/customXml" ds:itemID="{D86D4F01-43D3-4816-BB42-5274A74E0D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Light</dc:creator>
  <keywords/>
  <dc:description/>
  <lastModifiedBy>Claire Light</lastModifiedBy>
  <revision>5</revision>
  <dcterms:created xsi:type="dcterms:W3CDTF">2022-11-24T20:53:00.0000000Z</dcterms:created>
  <dcterms:modified xsi:type="dcterms:W3CDTF">2023-02-08T12:57:46.9002649Z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MediaServiceImageTags">
    <vt:lpwstr/>
  </property>
</Properties>
</file>